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E7662" w14:textId="77777777" w:rsidR="00A9115A" w:rsidRDefault="00A9115A" w:rsidP="00A9115A">
      <w:pPr>
        <w:jc w:val="center"/>
        <w:rPr>
          <w:b/>
          <w:bCs/>
        </w:rPr>
      </w:pPr>
      <w:r>
        <w:rPr>
          <w:b/>
          <w:bCs/>
        </w:rPr>
        <w:t>HÜSEYİN AVNİ SÖZEN ANATOLIAN HIGH SCHOOL</w:t>
      </w:r>
    </w:p>
    <w:p w14:paraId="3A806A70" w14:textId="77777777" w:rsidR="00A9115A" w:rsidRDefault="00A9115A" w:rsidP="00A9115A">
      <w:pPr>
        <w:jc w:val="center"/>
        <w:rPr>
          <w:b/>
          <w:bCs/>
        </w:rPr>
      </w:pPr>
      <w:r>
        <w:rPr>
          <w:b/>
          <w:bCs/>
        </w:rPr>
        <w:t>2022-2023 ACADEMIC YEAR IB ENTRANCE EXAM</w:t>
      </w:r>
    </w:p>
    <w:p w14:paraId="6B80268C" w14:textId="77777777" w:rsidR="00A9115A" w:rsidRDefault="00A9115A" w:rsidP="00A9115A">
      <w:pPr>
        <w:rPr>
          <w:b/>
          <w:bCs/>
        </w:rPr>
      </w:pPr>
    </w:p>
    <w:p w14:paraId="57919C35" w14:textId="77777777" w:rsidR="00A9115A" w:rsidRDefault="00A9115A"/>
    <w:p w14:paraId="5D9C1FBA" w14:textId="2E53BD39" w:rsidR="00CF35AD" w:rsidRDefault="00295D8C">
      <w:r>
        <w:t>CLASSROOM 4</w:t>
      </w:r>
      <w:r w:rsidR="00A9115A">
        <w:t xml:space="preserve">                       PREP D</w:t>
      </w:r>
      <w:bookmarkStart w:id="0" w:name="_GoBack"/>
      <w:bookmarkEnd w:id="0"/>
    </w:p>
    <w:p w14:paraId="7DF23FF5" w14:textId="1081304C" w:rsidR="00295D8C" w:rsidRDefault="00295D8C" w:rsidP="00295D8C">
      <w:pPr>
        <w:pStyle w:val="ListeParagraf"/>
        <w:numPr>
          <w:ilvl w:val="0"/>
          <w:numId w:val="1"/>
        </w:numPr>
      </w:pPr>
      <w:r>
        <w:t>KAAN YAKAR</w:t>
      </w:r>
    </w:p>
    <w:p w14:paraId="2AE2B6A2" w14:textId="45E272DD" w:rsidR="00295D8C" w:rsidRDefault="00295D8C" w:rsidP="00295D8C">
      <w:pPr>
        <w:pStyle w:val="ListeParagraf"/>
        <w:numPr>
          <w:ilvl w:val="0"/>
          <w:numId w:val="1"/>
        </w:numPr>
      </w:pPr>
      <w:r>
        <w:t>TÜRKER GERGİN</w:t>
      </w:r>
    </w:p>
    <w:p w14:paraId="677EE352" w14:textId="0309AC78" w:rsidR="00295D8C" w:rsidRDefault="00295D8C" w:rsidP="00295D8C">
      <w:pPr>
        <w:pStyle w:val="ListeParagraf"/>
        <w:numPr>
          <w:ilvl w:val="0"/>
          <w:numId w:val="1"/>
        </w:numPr>
      </w:pPr>
      <w:r>
        <w:t xml:space="preserve">ASLI YILMAZ </w:t>
      </w:r>
    </w:p>
    <w:p w14:paraId="5ED1570E" w14:textId="4FCB3DBA" w:rsidR="00295D8C" w:rsidRDefault="00295D8C" w:rsidP="00295D8C">
      <w:pPr>
        <w:pStyle w:val="ListeParagraf"/>
        <w:numPr>
          <w:ilvl w:val="0"/>
          <w:numId w:val="1"/>
        </w:numPr>
      </w:pPr>
      <w:r>
        <w:t xml:space="preserve">EMRE BATIKARAYEL </w:t>
      </w:r>
    </w:p>
    <w:p w14:paraId="61AFD114" w14:textId="03C09F62" w:rsidR="00295D8C" w:rsidRDefault="00295D8C" w:rsidP="00295D8C">
      <w:pPr>
        <w:pStyle w:val="ListeParagraf"/>
        <w:numPr>
          <w:ilvl w:val="0"/>
          <w:numId w:val="1"/>
        </w:numPr>
      </w:pPr>
      <w:r>
        <w:t>ALİ TUNA YILDIZ</w:t>
      </w:r>
    </w:p>
    <w:p w14:paraId="4FCD027C" w14:textId="785FEC5D" w:rsidR="00295D8C" w:rsidRDefault="00295D8C" w:rsidP="00295D8C">
      <w:pPr>
        <w:pStyle w:val="ListeParagraf"/>
        <w:numPr>
          <w:ilvl w:val="0"/>
          <w:numId w:val="1"/>
        </w:numPr>
      </w:pPr>
      <w:r>
        <w:t>DENİZ BERK TÜFEKÇİ</w:t>
      </w:r>
    </w:p>
    <w:p w14:paraId="58AC2124" w14:textId="451AC10C" w:rsidR="00295D8C" w:rsidRDefault="00295D8C" w:rsidP="00295D8C">
      <w:pPr>
        <w:pStyle w:val="ListeParagraf"/>
        <w:numPr>
          <w:ilvl w:val="0"/>
          <w:numId w:val="1"/>
        </w:numPr>
      </w:pPr>
      <w:r>
        <w:t>ARDA SELİM KABLAN</w:t>
      </w:r>
    </w:p>
    <w:p w14:paraId="1B6445E7" w14:textId="0BBD3B29" w:rsidR="00295D8C" w:rsidRDefault="00295D8C" w:rsidP="00295D8C">
      <w:pPr>
        <w:pStyle w:val="ListeParagraf"/>
        <w:numPr>
          <w:ilvl w:val="0"/>
          <w:numId w:val="1"/>
        </w:numPr>
      </w:pPr>
      <w:r>
        <w:t>EMİR FEHİM YÖNTEM</w:t>
      </w:r>
    </w:p>
    <w:p w14:paraId="301CE28E" w14:textId="29730621" w:rsidR="00295D8C" w:rsidRDefault="00295D8C" w:rsidP="00295D8C">
      <w:pPr>
        <w:pStyle w:val="ListeParagraf"/>
        <w:numPr>
          <w:ilvl w:val="0"/>
          <w:numId w:val="1"/>
        </w:numPr>
      </w:pPr>
      <w:r>
        <w:t>AYŞE VİLDAN ŞENGÜN</w:t>
      </w:r>
    </w:p>
    <w:p w14:paraId="05DC27AF" w14:textId="0897BD17" w:rsidR="00295D8C" w:rsidRDefault="00295D8C" w:rsidP="00295D8C">
      <w:pPr>
        <w:pStyle w:val="ListeParagraf"/>
        <w:numPr>
          <w:ilvl w:val="0"/>
          <w:numId w:val="1"/>
        </w:numPr>
      </w:pPr>
      <w:r>
        <w:t>ÖZGÜR AKBABA</w:t>
      </w:r>
    </w:p>
    <w:p w14:paraId="1C3D89AF" w14:textId="57101D15" w:rsidR="00295D8C" w:rsidRDefault="00295D8C" w:rsidP="00295D8C">
      <w:pPr>
        <w:pStyle w:val="ListeParagraf"/>
        <w:numPr>
          <w:ilvl w:val="0"/>
          <w:numId w:val="1"/>
        </w:numPr>
      </w:pPr>
      <w:r>
        <w:t>NEHİR AYNACI</w:t>
      </w:r>
    </w:p>
    <w:p w14:paraId="354544D8" w14:textId="7B2BB210" w:rsidR="00295D8C" w:rsidRPr="00295D8C" w:rsidRDefault="00295D8C" w:rsidP="00295D8C">
      <w:pPr>
        <w:pStyle w:val="ListeParagraf"/>
        <w:numPr>
          <w:ilvl w:val="0"/>
          <w:numId w:val="1"/>
        </w:numPr>
      </w:pPr>
      <w:r>
        <w:t>KAAN KİBAROĞULLARI</w:t>
      </w:r>
    </w:p>
    <w:sectPr w:rsidR="00295D8C" w:rsidRPr="00295D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8301C"/>
    <w:multiLevelType w:val="hybridMultilevel"/>
    <w:tmpl w:val="BCA49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8C"/>
    <w:rsid w:val="001551EF"/>
    <w:rsid w:val="00295D8C"/>
    <w:rsid w:val="00526913"/>
    <w:rsid w:val="007F64DF"/>
    <w:rsid w:val="00852BAA"/>
    <w:rsid w:val="00A9115A"/>
    <w:rsid w:val="00C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900B"/>
  <w15:chartTrackingRefBased/>
  <w15:docId w15:val="{D13A4A0C-D31C-824D-970B-71D7C320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5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Aysegul Sarı</dc:creator>
  <cp:keywords/>
  <dc:description/>
  <cp:lastModifiedBy>Microsoft hesabı</cp:lastModifiedBy>
  <cp:revision>3</cp:revision>
  <dcterms:created xsi:type="dcterms:W3CDTF">2023-06-09T07:39:00Z</dcterms:created>
  <dcterms:modified xsi:type="dcterms:W3CDTF">2023-06-12T06:06:00Z</dcterms:modified>
</cp:coreProperties>
</file>